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8B89" w14:textId="77777777" w:rsidR="0050514F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369B5" wp14:editId="37CB304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0BFFD8F8" w14:textId="77777777" w:rsidR="0050514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1335F88" w14:textId="77777777" w:rsidR="0050514F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5AE4E282" w14:textId="77777777" w:rsidR="0050514F" w:rsidRDefault="0050514F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9D28A0B" w14:textId="77777777" w:rsidR="0050514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07E060" wp14:editId="0E37686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27.2.2022</w:t>
      </w:r>
    </w:p>
    <w:p w14:paraId="3D06824A" w14:textId="77777777" w:rsidR="0050514F" w:rsidRDefault="0050514F" w:rsidP="00D66417">
      <w:pPr>
        <w:pStyle w:val="Nhozy2"/>
        <w:keepNext w:val="0"/>
        <w:rPr>
          <w:rFonts w:ascii="Nunito Sans" w:hAnsi="Nunito Sans" w:cs="Arial"/>
        </w:rPr>
      </w:pPr>
    </w:p>
    <w:p w14:paraId="3DC136DC" w14:textId="77777777" w:rsidR="0050514F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1620 dosáhlo družstvo: TJ Lokomotiva Č. Velenice</w:t>
      </w:r>
    </w:p>
    <w:p w14:paraId="386277EE" w14:textId="77777777" w:rsidR="0050514F" w:rsidRDefault="0048382E" w:rsidP="00475490">
      <w:pPr>
        <w:pStyle w:val="Nadpis2"/>
      </w:pPr>
      <w:r>
        <w:t>1.KLD C 2021/2022</w:t>
      </w:r>
    </w:p>
    <w:p w14:paraId="349FAF6B" w14:textId="77777777" w:rsidR="0050514F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6D195A0F" w14:textId="77777777" w:rsidR="0050514F" w:rsidRDefault="0050514F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00A0E884" w14:textId="77777777" w:rsidR="0050514F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3804B531" w14:textId="77777777" w:rsidR="0050514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Lokomotiva Č. Velenice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1508:1620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27A7FD35" w14:textId="77777777" w:rsidR="0050514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Centropen Dačice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1561:1530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72A9A87A" w14:textId="77777777" w:rsidR="0050514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>TJ Slovan Kamenice n. L.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1609:1461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71B1426F" w14:textId="77777777" w:rsidR="0050514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7.kola</w:t>
      </w:r>
      <w:r>
        <w:rPr>
          <w:color w:val="FF0000"/>
          <w:sz w:val="16"/>
        </w:rPr>
        <w:br/>
      </w: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1653:1473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384E8EBE" w14:textId="77777777" w:rsidR="0050514F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8C6D096" w14:textId="77777777" w:rsidR="0050514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1632</w:t>
      </w:r>
      <w:r>
        <w:rPr>
          <w:rFonts w:ascii="Nunito Sans" w:hAnsi="Nunito Sans"/>
        </w:rPr>
        <w:tab/>
        <w:t>18</w:t>
      </w:r>
    </w:p>
    <w:p w14:paraId="3E3CE1DC" w14:textId="77777777" w:rsidR="0050514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1580</w:t>
      </w:r>
      <w:r>
        <w:rPr>
          <w:rFonts w:ascii="Nunito Sans" w:hAnsi="Nunito Sans"/>
        </w:rPr>
        <w:tab/>
        <w:t>14</w:t>
      </w:r>
    </w:p>
    <w:p w14:paraId="40B186D2" w14:textId="77777777" w:rsidR="0050514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1579</w:t>
      </w:r>
      <w:r>
        <w:rPr>
          <w:rFonts w:ascii="Nunito Sans" w:hAnsi="Nunito Sans"/>
        </w:rPr>
        <w:tab/>
        <w:t>12</w:t>
      </w:r>
    </w:p>
    <w:p w14:paraId="758DEE38" w14:textId="77777777" w:rsidR="0050514F" w:rsidRDefault="000F2689" w:rsidP="00BB08DD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1577</w:t>
      </w:r>
      <w:r>
        <w:rPr>
          <w:rFonts w:ascii="Nunito Sans" w:hAnsi="Nunito Sans"/>
        </w:rPr>
        <w:tab/>
        <w:t>10</w:t>
      </w:r>
    </w:p>
    <w:p w14:paraId="60F8C291" w14:textId="77777777" w:rsidR="0050514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6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1520</w:t>
      </w:r>
      <w:r>
        <w:rPr>
          <w:rFonts w:ascii="Nunito Sans" w:hAnsi="Nunito Sans"/>
        </w:rPr>
        <w:tab/>
        <w:t>6</w:t>
      </w:r>
    </w:p>
    <w:p w14:paraId="424D27FE" w14:textId="77777777" w:rsidR="0050514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0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1485</w:t>
      </w:r>
      <w:r>
        <w:rPr>
          <w:rFonts w:ascii="Nunito Sans" w:hAnsi="Nunito Sans"/>
        </w:rPr>
        <w:tab/>
        <w:t>0</w:t>
      </w:r>
    </w:p>
    <w:p w14:paraId="250403A8" w14:textId="77777777" w:rsidR="0050514F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0514F" w14:paraId="5EE43165" w14:textId="77777777" w:rsidTr="00505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260D0958" w14:textId="77777777" w:rsidR="0050514F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D2C291E" w14:textId="77777777" w:rsidR="0050514F" w:rsidRDefault="0050514F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02324DED" w14:textId="77777777" w:rsidR="0050514F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50514F" w14:paraId="4348A5EE" w14:textId="77777777" w:rsidTr="00505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347E7A7" w14:textId="77777777" w:rsidR="0050514F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88EDB18" w14:textId="77777777" w:rsidR="0050514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B77F114" w14:textId="77777777" w:rsidR="0050514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3683913" w14:textId="77777777" w:rsidR="0050514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0625935" w14:textId="77777777" w:rsidR="0050514F" w:rsidRDefault="0050514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8050EC8" w14:textId="77777777" w:rsidR="0050514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5150843" w14:textId="77777777" w:rsidR="0050514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2EAEB0D" w14:textId="77777777" w:rsidR="0050514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9481D2D" w14:textId="77777777" w:rsidR="0050514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E941DD0" w14:textId="77777777" w:rsidR="0050514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50514F" w14:paraId="51F55053" w14:textId="77777777" w:rsidTr="00505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126E8E" w14:textId="77777777" w:rsidR="0050514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3F282849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14:paraId="029E452D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0CD07BDC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352C565B" w14:textId="77777777" w:rsidR="0050514F" w:rsidRDefault="0050514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0F9AAB5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05169B31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4F4C4FD3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3D9F3501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111.21</w:t>
            </w:r>
          </w:p>
        </w:tc>
        <w:tc>
          <w:tcPr>
            <w:tcW w:w="567" w:type="dxa"/>
          </w:tcPr>
          <w:p w14:paraId="1FC13404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R="0050514F" w14:paraId="61F1F229" w14:textId="77777777" w:rsidTr="00505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1755F2" w14:textId="77777777" w:rsidR="0050514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948FDED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8" w:type="dxa"/>
          </w:tcPr>
          <w:p w14:paraId="60426535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6E31829C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7C6C8B23" w14:textId="77777777" w:rsidR="0050514F" w:rsidRDefault="0050514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B22B047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CD189A8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7" w:type="dxa"/>
          </w:tcPr>
          <w:p w14:paraId="7D9AC13A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34F3CE0D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109.47</w:t>
            </w:r>
          </w:p>
        </w:tc>
        <w:tc>
          <w:tcPr>
            <w:tcW w:w="567" w:type="dxa"/>
          </w:tcPr>
          <w:p w14:paraId="0834857E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50514F" w14:paraId="0BAD1EB3" w14:textId="77777777" w:rsidTr="00505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E4025D" w14:textId="77777777" w:rsidR="0050514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5B3B59BD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14:paraId="0EEE8B18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705ACC9E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6668AC60" w14:textId="77777777" w:rsidR="0050514F" w:rsidRDefault="0050514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8A9DD21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0795174E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14:paraId="7DABB66B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3F8211B8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108.87</w:t>
            </w:r>
          </w:p>
        </w:tc>
        <w:tc>
          <w:tcPr>
            <w:tcW w:w="567" w:type="dxa"/>
          </w:tcPr>
          <w:p w14:paraId="7BEE9A94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50514F" w14:paraId="650345AF" w14:textId="77777777" w:rsidTr="00505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B7F611E" w14:textId="77777777" w:rsidR="0050514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30BD7632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14:paraId="6F6C1BC7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172834D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123EAED" w14:textId="77777777" w:rsidR="0050514F" w:rsidRDefault="0050514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9F86AA7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6A20595D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761136AC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0D6B6849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</w:t>
            </w:r>
          </w:p>
        </w:tc>
        <w:tc>
          <w:tcPr>
            <w:tcW w:w="567" w:type="dxa"/>
          </w:tcPr>
          <w:p w14:paraId="6C8C7F79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50514F" w14:paraId="32CAB0E6" w14:textId="77777777" w:rsidTr="00505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9526D0" w14:textId="77777777" w:rsidR="0050514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9FEC40A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14:paraId="3DB3A29A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F71C83C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3B1B7AEB" w14:textId="77777777" w:rsidR="0050514F" w:rsidRDefault="0050514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8474A09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1F00BBE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0FF5503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5E6D1786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107.99</w:t>
            </w:r>
          </w:p>
        </w:tc>
        <w:tc>
          <w:tcPr>
            <w:tcW w:w="567" w:type="dxa"/>
          </w:tcPr>
          <w:p w14:paraId="1A2C5BCE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R="0050514F" w14:paraId="3CA6C97D" w14:textId="77777777" w:rsidTr="00505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F130D6" w14:textId="77777777" w:rsidR="0050514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6x</w:t>
            </w:r>
          </w:p>
        </w:tc>
        <w:tc>
          <w:tcPr>
            <w:tcW w:w="1843" w:type="dxa"/>
          </w:tcPr>
          <w:p w14:paraId="53EB4DF2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051A0C58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53582DC3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78E0689B" w14:textId="77777777" w:rsidR="0050514F" w:rsidRDefault="0050514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419E92F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0113990E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14:paraId="67E34D8E" w14:textId="77777777" w:rsidR="0050514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16232585" w14:textId="77777777" w:rsidR="0050514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107.46</w:t>
            </w:r>
          </w:p>
        </w:tc>
        <w:tc>
          <w:tcPr>
            <w:tcW w:w="567" w:type="dxa"/>
          </w:tcPr>
          <w:p w14:paraId="5D631198" w14:textId="77777777" w:rsidR="0050514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</w:tbl>
    <w:p w14:paraId="658C8F02" w14:textId="77777777" w:rsidR="0050514F" w:rsidRDefault="0050514F" w:rsidP="007E11AF">
      <w:pPr>
        <w:pStyle w:val="StylStylPehledTunModrnenVechnavelkzarovnnnast"/>
        <w:rPr>
          <w:rFonts w:ascii="Nunito Sans" w:hAnsi="Nunito Sans"/>
        </w:rPr>
      </w:pPr>
    </w:p>
    <w:p w14:paraId="5C572E52" w14:textId="77777777" w:rsidR="0050514F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798DD87" w14:textId="77777777" w:rsidR="0050514F" w:rsidRDefault="0050514F" w:rsidP="00FB6374">
      <w:pPr>
        <w:rPr>
          <w:rFonts w:ascii="Nunito Sans" w:hAnsi="Nunito Sans" w:cs="Arial"/>
        </w:rPr>
      </w:pPr>
    </w:p>
    <w:p w14:paraId="5E77406F" w14:textId="77777777" w:rsidR="0050514F" w:rsidRDefault="000C39FB" w:rsidP="00A6100B">
      <w:pPr>
        <w:pStyle w:val="Zapas-zahlavi2"/>
      </w:pPr>
      <w:r>
        <w:tab/>
        <w:t xml:space="preserve"> TJ Třebíč</w:t>
      </w:r>
      <w:r>
        <w:tab/>
        <w:t>1508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1620</w:t>
      </w:r>
      <w:r>
        <w:tab/>
      </w:r>
      <w:r>
        <w:rPr>
          <w:rFonts w:ascii="Arial" w:hAnsi="Arial" w:cs="Arial"/>
          <w:sz w:val="22"/>
        </w:rPr>
        <w:t>TJ Lokomotiva Č. Velenice</w:t>
      </w:r>
    </w:p>
    <w:p w14:paraId="1FEFCB9A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Holý</w:t>
      </w:r>
    </w:p>
    <w:p w14:paraId="4D628E4A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Daniela Matoušková</w:t>
      </w:r>
    </w:p>
    <w:p w14:paraId="58F98153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David Koželuh</w:t>
      </w:r>
    </w:p>
    <w:p w14:paraId="76E34230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Janík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 xml:space="preserve">449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Thea Petrů</w:t>
      </w:r>
    </w:p>
    <w:p w14:paraId="076F2101" w14:textId="77777777" w:rsidR="0050514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Mojmír Novotný</w:t>
      </w:r>
    </w:p>
    <w:p w14:paraId="4D51D6B0" w14:textId="77777777" w:rsidR="0050514F" w:rsidRDefault="0050514F" w:rsidP="00A0632E">
      <w:pPr>
        <w:pStyle w:val="Nhozy"/>
        <w:rPr>
          <w:rFonts w:ascii="Nunito Sans" w:hAnsi="Nunito Sans"/>
        </w:rPr>
      </w:pPr>
    </w:p>
    <w:p w14:paraId="57A60809" w14:textId="77777777" w:rsidR="0050514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David Holý</w:t>
      </w:r>
    </w:p>
    <w:p w14:paraId="178F22E7" w14:textId="77777777" w:rsidR="0050514F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Jiskra Nová Bystřice</w:t>
      </w:r>
      <w:r>
        <w:tab/>
        <w:t>1561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1530</w:t>
      </w:r>
      <w:r>
        <w:tab/>
        <w:t>TJ Centropen Dačice</w:t>
      </w:r>
    </w:p>
    <w:p w14:paraId="693AC564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158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Křížová</w:t>
      </w:r>
    </w:p>
    <w:p w14:paraId="0EB3867E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Jan Neuvirt</w:t>
      </w:r>
    </w:p>
    <w:p w14:paraId="183B383D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František Šotola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Vít Beranovský</w:t>
      </w:r>
    </w:p>
    <w:p w14:paraId="32E932EF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Kopáček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481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3753CC32" w14:textId="77777777" w:rsidR="0050514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Martin Pýcha</w:t>
      </w:r>
    </w:p>
    <w:p w14:paraId="24CD7E0C" w14:textId="77777777" w:rsidR="0050514F" w:rsidRDefault="0050514F" w:rsidP="00A0632E">
      <w:pPr>
        <w:pStyle w:val="Nhozy"/>
        <w:rPr>
          <w:rFonts w:ascii="Nunito Sans" w:hAnsi="Nunito Sans"/>
        </w:rPr>
      </w:pPr>
    </w:p>
    <w:p w14:paraId="7A694AB4" w14:textId="77777777" w:rsidR="0050514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Petra Mertlová</w:t>
      </w:r>
    </w:p>
    <w:p w14:paraId="3463CC02" w14:textId="77777777" w:rsidR="0050514F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Slovan Kamenice n. L.</w:t>
      </w:r>
      <w:r>
        <w:tab/>
        <w:t>1609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1461</w:t>
      </w:r>
      <w:r>
        <w:tab/>
        <w:t>SK Žižkov Praha</w:t>
      </w:r>
    </w:p>
    <w:p w14:paraId="739642DD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  <w:u w:val="single" w:color="FF0000"/>
        </w:rPr>
        <w:t>Václav Rychtařík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</w:p>
    <w:p w14:paraId="669005D4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Jan Procházka</w:t>
      </w:r>
    </w:p>
    <w:p w14:paraId="3E3C856F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David Schober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</w:p>
    <w:p w14:paraId="32D7D0FC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84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Jakub Vojáček</w:t>
      </w:r>
    </w:p>
    <w:p w14:paraId="1C792F56" w14:textId="77777777" w:rsidR="0050514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Šindelář</w:t>
      </w:r>
    </w:p>
    <w:p w14:paraId="7019BD46" w14:textId="77777777" w:rsidR="0050514F" w:rsidRDefault="0050514F" w:rsidP="00A0632E">
      <w:pPr>
        <w:pStyle w:val="Nhozy"/>
        <w:rPr>
          <w:rFonts w:ascii="Nunito Sans" w:hAnsi="Nunito Sans"/>
        </w:rPr>
      </w:pPr>
    </w:p>
    <w:p w14:paraId="267F07C3" w14:textId="77777777" w:rsidR="0050514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549 - </w:t>
      </w:r>
      <w:r>
        <w:rPr>
          <w:rFonts w:cs="Arial"/>
          <w:sz w:val="14"/>
        </w:rPr>
        <w:t>Václav Rychtařík nejml.</w:t>
      </w:r>
    </w:p>
    <w:p w14:paraId="72599BE1" w14:textId="77777777" w:rsidR="0050514F" w:rsidRDefault="000C39FB" w:rsidP="00A6100B">
      <w:pPr>
        <w:pStyle w:val="Zapas-zahlavi2"/>
      </w:pPr>
      <w:r>
        <w:tab/>
        <w:t xml:space="preserve"> TJ Centropen Dačice</w:t>
      </w:r>
      <w:r>
        <w:tab/>
        <w:t>1653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1473</w:t>
      </w:r>
      <w:r>
        <w:tab/>
        <w:t>SK Žižkov Praha</w:t>
      </w:r>
    </w:p>
    <w:p w14:paraId="72BDF0FC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Křížová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 xml:space="preserve">584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98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Majerová</w:t>
      </w:r>
    </w:p>
    <w:p w14:paraId="7BD2E343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Lukáš Přikryl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94 </w:t>
      </w:r>
      <w:r>
        <w:rPr>
          <w:rStyle w:val="boddrahyChar"/>
          <w:rFonts w:ascii="Nunito Sans" w:hAnsi="Nunito Sans" w:cs="Arial"/>
        </w:rPr>
        <w:tab/>
        <w:t xml:space="preserve"> 98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Jan Procházka</w:t>
      </w:r>
    </w:p>
    <w:p w14:paraId="64657AF2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Matyáš Doležal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</w:p>
    <w:p w14:paraId="242A8EA0" w14:textId="77777777" w:rsidR="0050514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Holomý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</w:p>
    <w:p w14:paraId="0FAE5B82" w14:textId="77777777" w:rsidR="0050514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2EF9335D" w14:textId="77777777" w:rsidR="0050514F" w:rsidRDefault="0050514F" w:rsidP="00A0632E">
      <w:pPr>
        <w:pStyle w:val="Nhozy"/>
        <w:rPr>
          <w:rFonts w:ascii="Nunito Sans" w:hAnsi="Nunito Sans"/>
        </w:rPr>
      </w:pPr>
    </w:p>
    <w:p w14:paraId="293445E9" w14:textId="77777777" w:rsidR="0050514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584 - </w:t>
      </w:r>
      <w:r>
        <w:rPr>
          <w:rFonts w:cs="Arial"/>
          <w:sz w:val="20"/>
        </w:rPr>
        <w:t>Tereza Křížová</w:t>
      </w:r>
    </w:p>
    <w:p w14:paraId="556ACE4A" w14:textId="77777777" w:rsidR="0050514F" w:rsidRDefault="0050514F" w:rsidP="00002C1F">
      <w:pPr>
        <w:pStyle w:val="KingNormal"/>
        <w:ind w:firstLine="0"/>
        <w:rPr>
          <w:rFonts w:ascii="Nunito Sans" w:hAnsi="Nunito Sans" w:cs="Arial"/>
        </w:rPr>
      </w:pPr>
    </w:p>
    <w:p w14:paraId="7D78D421" w14:textId="77777777" w:rsidR="0050514F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1F6F01BB" w14:textId="77777777" w:rsidR="0050514F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0A233A3" w14:textId="77777777" w:rsidR="0050514F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69A39961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571.83</w:t>
      </w:r>
      <w:r>
        <w:rPr>
          <w:rFonts w:ascii="Nunito Sans" w:hAnsi="Nunito Sans"/>
        </w:rPr>
        <w:tab/>
        <w:t>370.2</w:t>
      </w:r>
      <w:r>
        <w:rPr>
          <w:rFonts w:ascii="Nunito Sans" w:hAnsi="Nunito Sans"/>
        </w:rPr>
        <w:tab/>
        <w:t>201.7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(602)</w:t>
      </w:r>
    </w:p>
    <w:p w14:paraId="443FFBAD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Thea Petrů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555.88</w:t>
      </w:r>
      <w:r>
        <w:rPr>
          <w:rFonts w:ascii="Nunito Sans" w:hAnsi="Nunito Sans"/>
        </w:rPr>
        <w:tab/>
        <w:t>371.8</w:t>
      </w:r>
      <w:r>
        <w:rPr>
          <w:rFonts w:ascii="Nunito Sans" w:hAnsi="Nunito Sans"/>
        </w:rPr>
        <w:tab/>
        <w:t>184.1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65A6EE31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545.70</w:t>
      </w:r>
      <w:r>
        <w:rPr>
          <w:rFonts w:ascii="Nunito Sans" w:hAnsi="Nunito Sans"/>
        </w:rPr>
        <w:tab/>
        <w:t>364.6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(567)</w:t>
      </w:r>
    </w:p>
    <w:p w14:paraId="500CBF8B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545.06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179.1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(576)</w:t>
      </w:r>
    </w:p>
    <w:p w14:paraId="141D06FF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539.50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173.8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(602)</w:t>
      </w:r>
    </w:p>
    <w:p w14:paraId="38A233C3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175.3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14:paraId="41A8927C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Tomáš Kopáček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532.44</w:t>
      </w:r>
      <w:r>
        <w:rPr>
          <w:rFonts w:ascii="Nunito Sans" w:hAnsi="Nunito Sans"/>
        </w:rPr>
        <w:tab/>
        <w:t>364.9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(559)</w:t>
      </w:r>
    </w:p>
    <w:p w14:paraId="7B08864B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532.07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169.8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1114F6FE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Vít Beranovský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516.61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14:paraId="6C54189B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515.75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160.4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(549)</w:t>
      </w:r>
    </w:p>
    <w:p w14:paraId="7140E432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Daniela Matoušková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514.25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14:paraId="617F55F6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514.03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14:paraId="6D11ABAF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509.08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(556)</w:t>
      </w:r>
    </w:p>
    <w:p w14:paraId="59F4594D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Filakovská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505.10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(525)</w:t>
      </w:r>
    </w:p>
    <w:p w14:paraId="0E12BB36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500.80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152.4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(526)</w:t>
      </w:r>
    </w:p>
    <w:p w14:paraId="7FA4D118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500.77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(523)</w:t>
      </w:r>
    </w:p>
    <w:p w14:paraId="70F674AF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498.08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(549)</w:t>
      </w:r>
    </w:p>
    <w:p w14:paraId="39E75E3A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496.61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14:paraId="7C16AC43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339.8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(523)</w:t>
      </w:r>
    </w:p>
    <w:p w14:paraId="0CDB7457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481.75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(508)</w:t>
      </w:r>
    </w:p>
    <w:p w14:paraId="5A0AD398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František Šotola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481.25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137.4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(530)</w:t>
      </w:r>
    </w:p>
    <w:p w14:paraId="6C644B94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478.69</w:t>
      </w:r>
      <w:r>
        <w:rPr>
          <w:rFonts w:ascii="Nunito Sans" w:hAnsi="Nunito Sans"/>
        </w:rPr>
        <w:tab/>
        <w:t>327.1</w:t>
      </w:r>
      <w:r>
        <w:rPr>
          <w:rFonts w:ascii="Nunito Sans" w:hAnsi="Nunito Sans"/>
        </w:rPr>
        <w:tab/>
        <w:t>151.6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(538)</w:t>
      </w:r>
    </w:p>
    <w:p w14:paraId="5EB4530B" w14:textId="77777777" w:rsidR="0050514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461.33</w:t>
      </w:r>
      <w:r>
        <w:rPr>
          <w:rFonts w:ascii="Nunito Sans" w:hAnsi="Nunito Sans"/>
        </w:rPr>
        <w:tab/>
        <w:t>329.8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(525)</w:t>
      </w:r>
    </w:p>
    <w:p w14:paraId="46E2A496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543.00</w:t>
      </w:r>
      <w:r>
        <w:rPr>
          <w:rFonts w:ascii="Nunito Sans" w:hAnsi="Nunito Sans"/>
          <w:color w:val="808080"/>
        </w:rPr>
        <w:tab/>
        <w:t>366.3</w:t>
      </w:r>
      <w:r>
        <w:rPr>
          <w:rFonts w:ascii="Nunito Sans" w:hAnsi="Nunito Sans"/>
          <w:color w:val="808080"/>
        </w:rPr>
        <w:tab/>
        <w:t>176.7</w:t>
      </w:r>
      <w:r>
        <w:rPr>
          <w:rFonts w:ascii="Nunito Sans" w:hAnsi="Nunito Sans"/>
          <w:color w:val="808080"/>
        </w:rPr>
        <w:tab/>
        <w:t>7.3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(556)</w:t>
      </w:r>
    </w:p>
    <w:p w14:paraId="7FD0F54A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Mol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525.33</w:t>
      </w:r>
      <w:r>
        <w:rPr>
          <w:rFonts w:ascii="Nunito Sans" w:hAnsi="Nunito Sans"/>
          <w:color w:val="808080"/>
        </w:rPr>
        <w:tab/>
        <w:t>360.7</w:t>
      </w:r>
      <w:r>
        <w:rPr>
          <w:rFonts w:ascii="Nunito Sans" w:hAnsi="Nunito Sans"/>
          <w:color w:val="808080"/>
        </w:rPr>
        <w:tab/>
        <w:t>164.7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(536)</w:t>
      </w:r>
    </w:p>
    <w:p w14:paraId="0E5F202E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523.75</w:t>
      </w:r>
      <w:r>
        <w:rPr>
          <w:rFonts w:ascii="Nunito Sans" w:hAnsi="Nunito Sans"/>
          <w:color w:val="808080"/>
        </w:rPr>
        <w:tab/>
        <w:t>362.0</w:t>
      </w:r>
      <w:r>
        <w:rPr>
          <w:rFonts w:ascii="Nunito Sans" w:hAnsi="Nunito Sans"/>
          <w:color w:val="808080"/>
        </w:rPr>
        <w:tab/>
        <w:t>161.8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(541)</w:t>
      </w:r>
    </w:p>
    <w:p w14:paraId="726247C5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Herman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513.60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152.6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(550)</w:t>
      </w:r>
    </w:p>
    <w:p w14:paraId="3F684036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Jonáš Čeloud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(502)</w:t>
      </w:r>
    </w:p>
    <w:p w14:paraId="1D7423F9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Martin Tenkl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501.25</w:t>
      </w:r>
      <w:r>
        <w:rPr>
          <w:rFonts w:ascii="Nunito Sans" w:hAnsi="Nunito Sans"/>
          <w:color w:val="808080"/>
        </w:rPr>
        <w:tab/>
        <w:t>353.6</w:t>
      </w:r>
      <w:r>
        <w:rPr>
          <w:rFonts w:ascii="Nunito Sans" w:hAnsi="Nunito Sans"/>
          <w:color w:val="808080"/>
        </w:rPr>
        <w:tab/>
        <w:t>147.7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(530)</w:t>
      </w:r>
    </w:p>
    <w:p w14:paraId="0B94BE75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Budoš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(522)</w:t>
      </w:r>
    </w:p>
    <w:p w14:paraId="645B4E6A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(494)</w:t>
      </w:r>
    </w:p>
    <w:p w14:paraId="1DDC3664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493.75</w:t>
      </w:r>
      <w:r>
        <w:rPr>
          <w:rFonts w:ascii="Nunito Sans" w:hAnsi="Nunito Sans"/>
          <w:color w:val="808080"/>
        </w:rPr>
        <w:tab/>
        <w:t>346.3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(518)</w:t>
      </w:r>
    </w:p>
    <w:p w14:paraId="241F53CD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Holomý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484.17</w:t>
      </w:r>
      <w:r>
        <w:rPr>
          <w:rFonts w:ascii="Nunito Sans" w:hAnsi="Nunito Sans"/>
          <w:color w:val="808080"/>
        </w:rPr>
        <w:tab/>
        <w:t>333.3</w:t>
      </w:r>
      <w:r>
        <w:rPr>
          <w:rFonts w:ascii="Nunito Sans" w:hAnsi="Nunito Sans"/>
          <w:color w:val="808080"/>
        </w:rPr>
        <w:tab/>
        <w:t>150.8</w:t>
      </w:r>
      <w:r>
        <w:rPr>
          <w:rFonts w:ascii="Nunito Sans" w:hAnsi="Nunito Sans"/>
          <w:color w:val="808080"/>
        </w:rPr>
        <w:tab/>
        <w:t>9.8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(499)</w:t>
      </w:r>
    </w:p>
    <w:p w14:paraId="60DE9F29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Leona Havlová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(480)</w:t>
      </w:r>
    </w:p>
    <w:p w14:paraId="578CD0DE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465.50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134.5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(496)</w:t>
      </w:r>
    </w:p>
    <w:p w14:paraId="5035C0D8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Králová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453.67</w:t>
      </w:r>
      <w:r>
        <w:rPr>
          <w:rFonts w:ascii="Nunito Sans" w:hAnsi="Nunito Sans"/>
          <w:color w:val="808080"/>
        </w:rPr>
        <w:tab/>
        <w:t>319.7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(486)</w:t>
      </w:r>
    </w:p>
    <w:p w14:paraId="39340366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Janík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324.7</w:t>
      </w:r>
      <w:r>
        <w:rPr>
          <w:rFonts w:ascii="Nunito Sans" w:hAnsi="Nunito Sans"/>
          <w:color w:val="808080"/>
        </w:rPr>
        <w:tab/>
        <w:t>123.3</w:t>
      </w:r>
      <w:r>
        <w:rPr>
          <w:rFonts w:ascii="Nunito Sans" w:hAnsi="Nunito Sans"/>
          <w:color w:val="808080"/>
        </w:rPr>
        <w:tab/>
        <w:t>18.7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(458)</w:t>
      </w:r>
    </w:p>
    <w:p w14:paraId="1B732D3C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Procházka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446.89</w:t>
      </w:r>
      <w:r>
        <w:rPr>
          <w:rFonts w:ascii="Nunito Sans" w:hAnsi="Nunito Sans"/>
          <w:color w:val="808080"/>
        </w:rPr>
        <w:tab/>
        <w:t>318.7</w:t>
      </w:r>
      <w:r>
        <w:rPr>
          <w:rFonts w:ascii="Nunito Sans" w:hAnsi="Nunito Sans"/>
          <w:color w:val="808080"/>
        </w:rPr>
        <w:tab/>
        <w:t>128.2</w:t>
      </w:r>
      <w:r>
        <w:rPr>
          <w:rFonts w:ascii="Nunito Sans" w:hAnsi="Nunito Sans"/>
          <w:color w:val="808080"/>
        </w:rPr>
        <w:tab/>
        <w:t>17.4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(496)</w:t>
      </w:r>
    </w:p>
    <w:p w14:paraId="2C9B0DB9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Karolína Šedivá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440.50</w:t>
      </w:r>
      <w:r>
        <w:rPr>
          <w:rFonts w:ascii="Nunito Sans" w:hAnsi="Nunito Sans"/>
          <w:color w:val="808080"/>
        </w:rPr>
        <w:tab/>
        <w:t>323.5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(448)</w:t>
      </w:r>
    </w:p>
    <w:p w14:paraId="536A2B27" w14:textId="77777777" w:rsidR="0050514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401.00</w:t>
      </w:r>
      <w:r>
        <w:rPr>
          <w:rFonts w:ascii="Nunito Sans" w:hAnsi="Nunito Sans"/>
          <w:color w:val="808080"/>
        </w:rPr>
        <w:tab/>
        <w:t>306.3</w:t>
      </w:r>
      <w:r>
        <w:rPr>
          <w:rFonts w:ascii="Nunito Sans" w:hAnsi="Nunito Sans"/>
          <w:color w:val="808080"/>
        </w:rPr>
        <w:tab/>
        <w:t>94.7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(449)</w:t>
      </w:r>
    </w:p>
    <w:p w14:paraId="2B0652CF" w14:textId="77777777" w:rsidR="0050514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3697C856" w14:textId="77777777" w:rsidR="00AC4B93" w:rsidRDefault="00AC4B93" w:rsidP="00AC4B93">
      <w:pPr>
        <w:pStyle w:val="Nhozy2"/>
        <w:ind w:firstLine="72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Semifinále 19. a 20. 3. 2022</w:t>
      </w:r>
    </w:p>
    <w:p w14:paraId="77ED696D" w14:textId="77777777" w:rsidR="00AC4B93" w:rsidRDefault="00AC4B93" w:rsidP="00AC4B93">
      <w:pPr>
        <w:pStyle w:val="Nhozy2"/>
        <w:numPr>
          <w:ilvl w:val="0"/>
          <w:numId w:val="20"/>
        </w:numPr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sk. A+B – Kuželna SC Olympia Radotín, Ke Zděři 1111/21, Praha 16, Radotín</w:t>
      </w:r>
    </w:p>
    <w:p w14:paraId="69F260CC" w14:textId="77777777" w:rsidR="00AC4B93" w:rsidRDefault="00AC4B93" w:rsidP="00AC4B93">
      <w:pPr>
        <w:pStyle w:val="Nhozy2"/>
        <w:numPr>
          <w:ilvl w:val="0"/>
          <w:numId w:val="20"/>
        </w:numPr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sk. C+D – Kuželna SK Podlužan Prušánky, č. p. 863, Prušánky</w:t>
      </w:r>
    </w:p>
    <w:p w14:paraId="12786906" w14:textId="77777777" w:rsidR="00AC4B93" w:rsidRDefault="00AC4B93" w:rsidP="00AC4B93">
      <w:pPr>
        <w:pStyle w:val="Nhozy2"/>
        <w:keepNext w:val="0"/>
        <w:ind w:firstLine="720"/>
        <w:jc w:val="both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Termín finále 2. a 3. 4. 2022</w:t>
      </w:r>
    </w:p>
    <w:p w14:paraId="3061C8C6" w14:textId="77777777" w:rsidR="00AC4B93" w:rsidRDefault="00AC4B93" w:rsidP="00AC4B93">
      <w:pPr>
        <w:pStyle w:val="Nhozy2"/>
        <w:keepNext w:val="0"/>
        <w:numPr>
          <w:ilvl w:val="0"/>
          <w:numId w:val="21"/>
        </w:numPr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Kuželna SKK Přelouč, Nerudova 1610, Přelouč</w:t>
      </w:r>
    </w:p>
    <w:p w14:paraId="3260133F" w14:textId="77777777" w:rsidR="00AC4B93" w:rsidRDefault="00AC4B93" w:rsidP="00AC4B93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</w:p>
    <w:p w14:paraId="2ACF1E05" w14:textId="77777777" w:rsidR="00AC4B93" w:rsidRDefault="00AC4B93" w:rsidP="00AC4B93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 vytvoření.</w:t>
      </w:r>
    </w:p>
    <w:p w14:paraId="18B08ED3" w14:textId="77777777" w:rsidR="0050514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4863E581" w14:textId="77777777" w:rsidR="0050514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lastRenderedPageBreak/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3B687030" w14:textId="77777777" w:rsidR="0050514F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0A4B19D" w14:textId="77777777" w:rsidR="0050514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93E9526" w14:textId="77777777" w:rsidR="0050514F" w:rsidRDefault="0050514F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FF8A497" w14:textId="77777777" w:rsidR="0050514F" w:rsidRDefault="0050514F" w:rsidP="0026304C"/>
    <w:p w14:paraId="70CF1343" w14:textId="77777777" w:rsidR="0050514F" w:rsidRDefault="0050514F" w:rsidP="0026304C"/>
    <w:p w14:paraId="5322EC72" w14:textId="77777777" w:rsidR="0050514F" w:rsidRDefault="0050514F" w:rsidP="0026304C"/>
    <w:p w14:paraId="7DD5BC09" w14:textId="77777777" w:rsidR="0050514F" w:rsidRDefault="0050514F" w:rsidP="0026304C"/>
    <w:p w14:paraId="0B9B9152" w14:textId="77777777" w:rsidR="0050514F" w:rsidRDefault="0050514F" w:rsidP="0026304C"/>
    <w:p w14:paraId="6A22A791" w14:textId="77777777" w:rsidR="0050514F" w:rsidRDefault="0050514F" w:rsidP="0026304C"/>
    <w:p w14:paraId="4E834908" w14:textId="77777777" w:rsidR="0050514F" w:rsidRDefault="0050514F" w:rsidP="0026304C"/>
    <w:p w14:paraId="1D958C34" w14:textId="77777777" w:rsidR="0050514F" w:rsidRDefault="0050514F" w:rsidP="0026304C"/>
    <w:p w14:paraId="0D3067A2" w14:textId="77777777" w:rsidR="0050514F" w:rsidRDefault="0050514F" w:rsidP="0026304C"/>
    <w:p w14:paraId="150462EF" w14:textId="77777777" w:rsidR="0050514F" w:rsidRDefault="0050514F" w:rsidP="0026304C"/>
    <w:p w14:paraId="64541D53" w14:textId="77777777" w:rsidR="0050514F" w:rsidRDefault="0050514F" w:rsidP="0026304C"/>
    <w:p w14:paraId="09F5E354" w14:textId="77777777" w:rsidR="0050514F" w:rsidRDefault="0050514F" w:rsidP="0026304C"/>
    <w:p w14:paraId="391ECFC1" w14:textId="77777777" w:rsidR="0050514F" w:rsidRDefault="0050514F" w:rsidP="0026304C"/>
    <w:p w14:paraId="6E14E877" w14:textId="77777777" w:rsidR="0050514F" w:rsidRDefault="0050514F" w:rsidP="0026304C"/>
    <w:p w14:paraId="332716C4" w14:textId="77777777" w:rsidR="0050514F" w:rsidRDefault="0050514F" w:rsidP="0026304C"/>
    <w:p w14:paraId="7DA128A7" w14:textId="77777777" w:rsidR="0050514F" w:rsidRDefault="0050514F" w:rsidP="0026304C"/>
    <w:p w14:paraId="2AA18B80" w14:textId="77777777" w:rsidR="0050514F" w:rsidRDefault="0050514F" w:rsidP="0026304C"/>
    <w:p w14:paraId="127178A8" w14:textId="77777777" w:rsidR="0050514F" w:rsidRDefault="0050514F" w:rsidP="0026304C"/>
    <w:p w14:paraId="262E7FA1" w14:textId="77777777" w:rsidR="0050514F" w:rsidRDefault="0050514F" w:rsidP="0026304C"/>
    <w:p w14:paraId="60E2F89C" w14:textId="77777777" w:rsidR="0050514F" w:rsidRDefault="0050514F" w:rsidP="0026304C"/>
    <w:p w14:paraId="7E68708E" w14:textId="77777777" w:rsidR="0050514F" w:rsidRDefault="0050514F" w:rsidP="0026304C"/>
    <w:p w14:paraId="07B2E968" w14:textId="77777777" w:rsidR="0050514F" w:rsidRDefault="0050514F" w:rsidP="0026304C"/>
    <w:p w14:paraId="75B0EAF5" w14:textId="77777777" w:rsidR="0050514F" w:rsidRDefault="0050514F" w:rsidP="0026304C"/>
    <w:p w14:paraId="1F32B157" w14:textId="77777777" w:rsidR="0050514F" w:rsidRDefault="0050514F" w:rsidP="0026304C">
      <w:pPr>
        <w:rPr>
          <w:rFonts w:ascii="Nunito Sans" w:hAnsi="Nunito Sans" w:cs="Arial"/>
          <w:sz w:val="20"/>
          <w:szCs w:val="20"/>
        </w:rPr>
      </w:pPr>
    </w:p>
    <w:p w14:paraId="76CA25A7" w14:textId="77777777" w:rsidR="0050514F" w:rsidRDefault="0026304C" w:rsidP="0026304C">
      <w:pPr>
        <w:tabs>
          <w:tab w:val="left" w:pos="1944"/>
        </w:tabs>
      </w:pPr>
      <w:r>
        <w:tab/>
      </w:r>
    </w:p>
    <w:sectPr w:rsidR="0050514F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3663" w14:textId="77777777" w:rsidR="00FA17C9" w:rsidRDefault="00FA17C9">
      <w:r>
        <w:separator/>
      </w:r>
    </w:p>
  </w:endnote>
  <w:endnote w:type="continuationSeparator" w:id="0">
    <w:p w14:paraId="66636F83" w14:textId="77777777" w:rsidR="00FA17C9" w:rsidRDefault="00FA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E42D" w14:textId="77777777" w:rsidR="0050514F" w:rsidRDefault="005051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743DD356" w14:textId="77777777" w:rsidR="0050514F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2E1929E" w14:textId="77777777" w:rsidR="0050514F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5F49" w14:textId="77777777" w:rsidR="0050514F" w:rsidRDefault="00505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88E6" w14:textId="77777777" w:rsidR="00FA17C9" w:rsidRDefault="00FA17C9">
      <w:r>
        <w:separator/>
      </w:r>
    </w:p>
  </w:footnote>
  <w:footnote w:type="continuationSeparator" w:id="0">
    <w:p w14:paraId="577B9B57" w14:textId="77777777" w:rsidR="00FA17C9" w:rsidRDefault="00FA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BE59" w14:textId="77777777" w:rsidR="0050514F" w:rsidRDefault="005051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4D24" w14:textId="77777777" w:rsidR="0050514F" w:rsidRDefault="005051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8078" w14:textId="77777777" w:rsidR="0050514F" w:rsidRDefault="005051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11551B"/>
    <w:multiLevelType w:val="hybridMultilevel"/>
    <w:tmpl w:val="531A7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90A5E"/>
    <w:multiLevelType w:val="hybridMultilevel"/>
    <w:tmpl w:val="B2808B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9"/>
  </w:num>
  <w:num w:numId="9">
    <w:abstractNumId w:val="8"/>
  </w:num>
  <w:num w:numId="10">
    <w:abstractNumId w:val="20"/>
  </w:num>
  <w:num w:numId="11">
    <w:abstractNumId w:val="18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  <w:num w:numId="18">
    <w:abstractNumId w:val="17"/>
  </w:num>
  <w:num w:numId="19">
    <w:abstractNumId w:val="2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2D98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14F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B93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8DD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403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37A0D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7C9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FD16A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6869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4</cp:revision>
  <cp:lastPrinted>2013-10-20T04:50:00Z</cp:lastPrinted>
  <dcterms:created xsi:type="dcterms:W3CDTF">2022-03-01T21:17:00Z</dcterms:created>
  <dcterms:modified xsi:type="dcterms:W3CDTF">2022-03-01T21:30:00Z</dcterms:modified>
</cp:coreProperties>
</file>